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975" w:rsidRDefault="002E5975" w:rsidP="007D678D">
      <w:pPr>
        <w:ind w:left="57" w:right="57"/>
      </w:pPr>
    </w:p>
    <w:p w:rsidR="00240A77" w:rsidRDefault="00240A77"/>
    <w:p w:rsidR="007D678D" w:rsidRPr="007D678D" w:rsidRDefault="007D678D" w:rsidP="007D678D">
      <w:pPr>
        <w:spacing w:line="360" w:lineRule="auto"/>
        <w:ind w:right="0"/>
        <w:jc w:val="left"/>
        <w:rPr>
          <w:rFonts w:ascii="Times New Roman" w:hAnsi="Times New Roman" w:cs="Times New Roman"/>
          <w:sz w:val="32"/>
          <w:szCs w:val="32"/>
        </w:rPr>
      </w:pPr>
      <w:r w:rsidRPr="007D678D">
        <w:rPr>
          <w:rFonts w:ascii="Times New Roman" w:hAnsi="Times New Roman" w:cs="Times New Roman"/>
          <w:sz w:val="32"/>
          <w:szCs w:val="32"/>
        </w:rPr>
        <w:t xml:space="preserve">22 сентября </w:t>
      </w:r>
      <w:r w:rsidRPr="007D678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в нашей школе в рамках профсоюзной недели прошёл традиционный «День Здоровья». Он проводится в целях пропаганды здорового образа жизни и укрепления здоровья </w:t>
      </w:r>
      <w:r w:rsidRPr="007D678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152400" cy="152400"/>
            <wp:effectExtent l="19050" t="0" r="0" b="0"/>
            <wp:docPr id="10" name="Рисунок 5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?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678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152400" cy="152400"/>
            <wp:effectExtent l="19050" t="0" r="0" b="0"/>
            <wp:docPr id="11" name="Рисунок 6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?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678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152400" cy="152400"/>
            <wp:effectExtent l="19050" t="0" r="0" b="0"/>
            <wp:docPr id="12" name="Рисунок 7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?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678D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D678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Открытие мероприятия началось с общешкольной линейки, где педагоги и ребята получили полную информацию о плане проведения мероприятия, были проинструктированы по соблюдению мер личной и коллективной безопасности при проведении мероприятия. </w:t>
      </w:r>
      <w:r w:rsidRPr="007D678D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D678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Нам невероятно повезло с погодой, день выдался теплым и солнечным.</w:t>
      </w:r>
      <w:r w:rsidRPr="007D678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152400" cy="152400"/>
            <wp:effectExtent l="19050" t="0" r="0" b="0"/>
            <wp:docPr id="13" name="Рисунок 8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?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678D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D678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Оздоровительный эффект, хорошее настроение!</w:t>
      </w:r>
      <w:r w:rsidRPr="007D678D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D678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День прошёл на одном дыхании – все расходились в хорошем настроении,</w:t>
      </w:r>
      <w:r w:rsidRPr="007D678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152400" cy="152400"/>
            <wp:effectExtent l="19050" t="0" r="0" b="0"/>
            <wp:docPr id="14" name="Рисунок 15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?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678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 получили заряд бодрости и энергии </w:t>
      </w:r>
      <w:r w:rsidRPr="007D678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152400" cy="152400"/>
            <wp:effectExtent l="19050" t="0" r="0" b="0"/>
            <wp:docPr id="17" name="Рисунок 16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?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678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.</w:t>
      </w:r>
    </w:p>
    <w:p w:rsidR="00240A77" w:rsidRPr="007D678D" w:rsidRDefault="00240A77">
      <w:pPr>
        <w:rPr>
          <w:sz w:val="28"/>
          <w:szCs w:val="28"/>
        </w:rPr>
      </w:pPr>
    </w:p>
    <w:p w:rsidR="00240A77" w:rsidRDefault="00240A77"/>
    <w:p w:rsidR="00240A77" w:rsidRPr="00240A77" w:rsidRDefault="007D678D" w:rsidP="007D678D">
      <w:pPr>
        <w:ind w:right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7610976" y="1034716"/>
            <wp:positionH relativeFrom="margin">
              <wp:align>left</wp:align>
            </wp:positionH>
            <wp:positionV relativeFrom="margin">
              <wp:posOffset>192405</wp:posOffset>
            </wp:positionV>
            <wp:extent cx="6908800" cy="2447925"/>
            <wp:effectExtent l="19050" t="0" r="6350" b="0"/>
            <wp:wrapSquare wrapText="bothSides"/>
            <wp:docPr id="4" name="Рисунок 4" descr="C:\Users\Айзиряк Ильдусовна\AppData\Local\Temp\Rar$DI07.236\WhatsApp Image 2023-09-22 at 09.14.4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зиряк Ильдусовна\AppData\Local\Temp\Rar$DI07.236\WhatsApp Image 2023-09-22 at 09.14.42 (1)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7394408" y="5041232"/>
            <wp:positionH relativeFrom="margin">
              <wp:align>left</wp:align>
            </wp:positionH>
            <wp:positionV relativeFrom="margin">
              <wp:posOffset>385445</wp:posOffset>
            </wp:positionV>
            <wp:extent cx="6628130" cy="2911475"/>
            <wp:effectExtent l="19050" t="0" r="1270" b="0"/>
            <wp:wrapSquare wrapText="bothSides"/>
            <wp:docPr id="9" name="Рисунок 1" descr="C:\Users\Айзиряк Ильдусовна\AppData\Local\Temp\Rar$DI00.604\WhatsApp Image 2023-09-22 at 09.14.4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зиряк Ильдусовна\AppData\Local\Temp\Rar$DI00.604\WhatsApp Image 2023-09-22 at 09.14.41 (1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130" cy="291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0A77" w:rsidRDefault="00240A77" w:rsidP="000B61F7">
      <w:pPr>
        <w:jc w:val="left"/>
      </w:pPr>
    </w:p>
    <w:p w:rsidR="00240A77" w:rsidRDefault="00240A77" w:rsidP="000B61F7">
      <w:pPr>
        <w:jc w:val="left"/>
      </w:pPr>
    </w:p>
    <w:p w:rsidR="00240A77" w:rsidRDefault="00240A77"/>
    <w:p w:rsidR="00240A77" w:rsidRDefault="007D678D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36195</wp:posOffset>
            </wp:positionV>
            <wp:extent cx="6838950" cy="3019425"/>
            <wp:effectExtent l="19050" t="0" r="0" b="0"/>
            <wp:wrapSquare wrapText="bothSides"/>
            <wp:docPr id="3" name="Рисунок 3" descr="C:\Users\Айзиряк Ильдусовна\AppData\Local\Temp\Rar$DI05.492\WhatsApp Image 2023-09-22 at 09.14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зиряк Ильдусовна\AppData\Local\Temp\Rar$DI05.492\WhatsApp Image 2023-09-22 at 09.14.41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0A77" w:rsidRDefault="007D678D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75461" y="3537284"/>
            <wp:positionH relativeFrom="margin">
              <wp:align>left</wp:align>
            </wp:positionH>
            <wp:positionV relativeFrom="margin">
              <wp:posOffset>180975</wp:posOffset>
            </wp:positionV>
            <wp:extent cx="7085965" cy="3023870"/>
            <wp:effectExtent l="19050" t="0" r="635" b="0"/>
            <wp:wrapSquare wrapText="bothSides"/>
            <wp:docPr id="2" name="Рисунок 2" descr="C:\Users\Айзиряк Ильдусовна\AppData\Local\Temp\Rar$DI03.293\WhatsApp Image 2023-09-22 at 09.14.41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зиряк Ильдусовна\AppData\Local\Temp\Rar$DI03.293\WhatsApp Image 2023-09-22 at 09.14.41 (3)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5965" cy="3023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p w:rsidR="00240A77" w:rsidRDefault="00240A77"/>
    <w:sectPr w:rsidR="00240A77" w:rsidSect="007D678D">
      <w:pgSz w:w="11900" w:h="16840"/>
      <w:pgMar w:top="301" w:right="637" w:bottom="1440" w:left="738" w:header="720" w:footer="720" w:gutter="0"/>
      <w:cols w:space="708"/>
      <w:titlePg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63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240A77"/>
    <w:rsid w:val="000B61F7"/>
    <w:rsid w:val="001A40DB"/>
    <w:rsid w:val="00240A77"/>
    <w:rsid w:val="002E5975"/>
    <w:rsid w:val="00393B40"/>
    <w:rsid w:val="00600145"/>
    <w:rsid w:val="007D678D"/>
    <w:rsid w:val="00995035"/>
    <w:rsid w:val="00CF0F0B"/>
    <w:rsid w:val="00E41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  <w:ind w:right="5233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9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0A7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0A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Айзиряк Ильдусовна</dc:creator>
  <cp:lastModifiedBy>Гульнара Ингеловна</cp:lastModifiedBy>
  <cp:revision>3</cp:revision>
  <dcterms:created xsi:type="dcterms:W3CDTF">2023-09-22T14:10:00Z</dcterms:created>
  <dcterms:modified xsi:type="dcterms:W3CDTF">2023-09-22T17:29:00Z</dcterms:modified>
</cp:coreProperties>
</file>